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35C532B2" w:rsidR="003F2D8E" w:rsidRPr="00296F8F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8D5094" w:rsidRPr="00E71818">
        <w:rPr>
          <w:rFonts w:ascii="Trebuchet MS" w:hAnsi="Trebuchet MS"/>
          <w:i/>
          <w:sz w:val="22"/>
          <w:szCs w:val="22"/>
          <w:lang w:val="ro-RO"/>
        </w:rPr>
        <w:t>4</w:t>
      </w:r>
      <w:r w:rsidRPr="00E71818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E71818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E71818">
        <w:rPr>
          <w:rFonts w:ascii="Trebuchet MS" w:hAnsi="Trebuchet MS"/>
          <w:i/>
          <w:sz w:val="22"/>
          <w:szCs w:val="22"/>
          <w:lang w:val="ro-RO"/>
        </w:rPr>
        <w:t xml:space="preserve"> AM </w:t>
      </w:r>
      <w:r w:rsidR="00FC58CB" w:rsidRPr="00296F8F">
        <w:rPr>
          <w:rFonts w:ascii="Trebuchet MS" w:hAnsi="Trebuchet MS"/>
          <w:i/>
          <w:sz w:val="22"/>
          <w:szCs w:val="22"/>
          <w:lang w:val="ro-RO"/>
        </w:rPr>
        <w:t xml:space="preserve">POCU </w:t>
      </w:r>
      <w:r w:rsidR="00FC58CB" w:rsidRPr="0092623D">
        <w:rPr>
          <w:rFonts w:ascii="Trebuchet MS" w:hAnsi="Trebuchet MS"/>
          <w:i/>
          <w:sz w:val="22"/>
          <w:szCs w:val="22"/>
          <w:lang w:val="ro-RO"/>
        </w:rPr>
        <w:t>nr.</w:t>
      </w:r>
      <w:r w:rsidR="001F60CC" w:rsidRPr="0092623D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92623D" w:rsidRPr="0092623D">
        <w:rPr>
          <w:rFonts w:ascii="Trebuchet MS" w:hAnsi="Trebuchet MS"/>
          <w:i/>
          <w:sz w:val="22"/>
          <w:szCs w:val="22"/>
          <w:lang w:val="ro-RO"/>
        </w:rPr>
        <w:t>16</w:t>
      </w:r>
      <w:r w:rsidR="00E57458" w:rsidRPr="0092623D">
        <w:rPr>
          <w:rFonts w:ascii="Trebuchet MS" w:hAnsi="Trebuchet MS"/>
          <w:i/>
          <w:sz w:val="22"/>
          <w:szCs w:val="22"/>
          <w:lang w:val="ro-RO"/>
        </w:rPr>
        <w:t>/</w:t>
      </w:r>
      <w:r w:rsidR="0092623D" w:rsidRPr="0092623D">
        <w:rPr>
          <w:rFonts w:ascii="Trebuchet MS" w:hAnsi="Trebuchet MS"/>
          <w:i/>
          <w:sz w:val="22"/>
          <w:szCs w:val="22"/>
          <w:lang w:val="ro-RO"/>
        </w:rPr>
        <w:t>12</w:t>
      </w:r>
      <w:r w:rsidR="00296F8F" w:rsidRPr="0092623D">
        <w:rPr>
          <w:rFonts w:ascii="Trebuchet MS" w:hAnsi="Trebuchet MS"/>
          <w:i/>
          <w:sz w:val="22"/>
          <w:szCs w:val="22"/>
          <w:lang w:val="ro-RO"/>
        </w:rPr>
        <w:t>.</w:t>
      </w:r>
      <w:r w:rsidR="0092623D" w:rsidRPr="0092623D">
        <w:rPr>
          <w:rFonts w:ascii="Trebuchet MS" w:hAnsi="Trebuchet MS"/>
          <w:i/>
          <w:sz w:val="22"/>
          <w:szCs w:val="22"/>
          <w:lang w:val="ro-RO"/>
        </w:rPr>
        <w:t>04</w:t>
      </w:r>
      <w:r w:rsidR="00296F8F" w:rsidRPr="0092623D">
        <w:rPr>
          <w:rFonts w:ascii="Trebuchet MS" w:hAnsi="Trebuchet MS"/>
          <w:i/>
          <w:sz w:val="22"/>
          <w:szCs w:val="22"/>
          <w:lang w:val="ro-RO"/>
        </w:rPr>
        <w:t>.2022</w:t>
      </w:r>
    </w:p>
    <w:p w14:paraId="2C6A8018" w14:textId="77777777" w:rsidR="000E7C1F" w:rsidRPr="00296F8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1818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Către:</w:t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ab/>
      </w:r>
      <w:r w:rsidR="00CE3D8E" w:rsidRPr="00E71818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72C2FD43" w:rsidR="003F2D8E" w:rsidRPr="00E71818" w:rsidRDefault="00B21553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:</w:t>
      </w:r>
      <w:r w:rsidR="003F2D8E" w:rsidRPr="00E71818">
        <w:rPr>
          <w:rFonts w:ascii="Trebuchet MS" w:hAnsi="Trebuchet MS"/>
          <w:sz w:val="22"/>
          <w:szCs w:val="22"/>
          <w:lang w:val="ro-RO"/>
        </w:rPr>
        <w:tab/>
      </w:r>
      <w:r w:rsidRPr="00E71818">
        <w:rPr>
          <w:rFonts w:ascii="Trebuchet MS" w:hAnsi="Trebuchet MS"/>
          <w:sz w:val="22"/>
          <w:szCs w:val="22"/>
          <w:lang w:val="ro-RO"/>
        </w:rPr>
        <w:t>D-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nei/D</w:t>
      </w:r>
      <w:r w:rsidRPr="00E71818">
        <w:rPr>
          <w:rFonts w:ascii="Trebuchet MS" w:hAnsi="Trebuchet MS"/>
          <w:sz w:val="22"/>
          <w:szCs w:val="22"/>
          <w:lang w:val="ro-RO"/>
        </w:rPr>
        <w:t>-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lui __________________________________</w:t>
      </w:r>
    </w:p>
    <w:p w14:paraId="0A5DE67F" w14:textId="77777777" w:rsidR="003F2D8E" w:rsidRPr="00E71818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Nr./Data:</w:t>
      </w:r>
      <w:r w:rsidRPr="00E71818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1818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0F940A29" w:rsidR="003F2D8E" w:rsidRPr="00E71818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>/</w:t>
      </w:r>
      <w:r w:rsidR="007B37C0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1818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1818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1818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E71818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1818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296F8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52C22E5D" w:rsidR="003F2D8E" w:rsidRPr="00E71818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296F8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 w:rsidRPr="00296F8F">
        <w:rPr>
          <w:rFonts w:ascii="Trebuchet MS" w:hAnsi="Trebuchet MS"/>
          <w:sz w:val="22"/>
          <w:szCs w:val="22"/>
          <w:lang w:val="ro-RO"/>
        </w:rPr>
        <w:t>AM POCU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Pr="0092623D">
        <w:rPr>
          <w:rFonts w:ascii="Trebuchet MS" w:hAnsi="Trebuchet MS"/>
          <w:sz w:val="22"/>
          <w:szCs w:val="22"/>
          <w:lang w:val="ro-RO"/>
        </w:rPr>
        <w:t xml:space="preserve">nr. </w:t>
      </w:r>
      <w:r w:rsidR="0092623D" w:rsidRPr="0092623D">
        <w:rPr>
          <w:rFonts w:ascii="Trebuchet MS" w:hAnsi="Trebuchet MS"/>
          <w:sz w:val="22"/>
          <w:szCs w:val="22"/>
          <w:lang w:val="ro-RO"/>
        </w:rPr>
        <w:t>16</w:t>
      </w:r>
      <w:r w:rsidR="00E57458" w:rsidRPr="0092623D">
        <w:rPr>
          <w:rFonts w:ascii="Trebuchet MS" w:hAnsi="Trebuchet MS"/>
          <w:sz w:val="22"/>
          <w:szCs w:val="22"/>
          <w:lang w:val="ro-RO"/>
        </w:rPr>
        <w:t>/</w:t>
      </w:r>
      <w:r w:rsidR="0092623D" w:rsidRPr="0092623D">
        <w:rPr>
          <w:rFonts w:ascii="Trebuchet MS" w:hAnsi="Trebuchet MS"/>
          <w:sz w:val="22"/>
          <w:szCs w:val="22"/>
          <w:lang w:val="ro-RO"/>
        </w:rPr>
        <w:t>12</w:t>
      </w:r>
      <w:r w:rsidR="00296F8F" w:rsidRPr="0092623D">
        <w:rPr>
          <w:rFonts w:ascii="Trebuchet MS" w:hAnsi="Trebuchet MS"/>
          <w:sz w:val="22"/>
          <w:szCs w:val="22"/>
          <w:lang w:val="ro-RO"/>
        </w:rPr>
        <w:t>.</w:t>
      </w:r>
      <w:r w:rsidR="0092623D" w:rsidRPr="0092623D">
        <w:rPr>
          <w:rFonts w:ascii="Trebuchet MS" w:hAnsi="Trebuchet MS"/>
          <w:sz w:val="22"/>
          <w:szCs w:val="22"/>
          <w:lang w:val="ro-RO"/>
        </w:rPr>
        <w:t>04</w:t>
      </w:r>
      <w:r w:rsidR="00296F8F" w:rsidRPr="0092623D">
        <w:rPr>
          <w:rFonts w:ascii="Trebuchet MS" w:hAnsi="Trebuchet MS"/>
          <w:sz w:val="22"/>
          <w:szCs w:val="22"/>
          <w:lang w:val="ro-RO"/>
        </w:rPr>
        <w:t>.2022</w:t>
      </w:r>
      <w:r w:rsidRPr="0092623D">
        <w:rPr>
          <w:rFonts w:ascii="Trebuchet MS" w:hAnsi="Trebuchet MS"/>
          <w:sz w:val="22"/>
          <w:szCs w:val="22"/>
          <w:lang w:val="ro-RO"/>
        </w:rPr>
        <w:t>,</w:t>
      </w:r>
      <w:r w:rsidRPr="00296F8F">
        <w:rPr>
          <w:rFonts w:ascii="Trebuchet MS" w:hAnsi="Trebuchet MS"/>
          <w:sz w:val="22"/>
          <w:szCs w:val="22"/>
          <w:lang w:val="ro-RO"/>
        </w:rPr>
        <w:t xml:space="preserve"> vă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transmitem </w:t>
      </w:r>
    </w:p>
    <w:p w14:paraId="0AA102B6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1818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6F19955F" w:rsidR="008C6A0E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>DECIZIA DE VALIDARE</w:t>
      </w:r>
      <w:r w:rsidR="001F60CC" w:rsidRPr="00E71818">
        <w:rPr>
          <w:rFonts w:ascii="Trebuchet MS" w:hAnsi="Trebuchet MS"/>
          <w:b/>
          <w:sz w:val="22"/>
          <w:szCs w:val="22"/>
          <w:lang w:val="ro-RO"/>
        </w:rPr>
        <w:t xml:space="preserve">/ RESPINGERE </w:t>
      </w:r>
    </w:p>
    <w:p w14:paraId="39A75FA3" w14:textId="42D7256D" w:rsidR="008D5094" w:rsidRPr="00E71818" w:rsidRDefault="0004341F" w:rsidP="008D5094">
      <w:pPr>
        <w:tabs>
          <w:tab w:val="left" w:pos="-142"/>
        </w:tabs>
        <w:ind w:left="-142" w:right="-1"/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sz w:val="22"/>
          <w:szCs w:val="22"/>
          <w:lang w:val="ro-RO"/>
        </w:rPr>
        <w:t xml:space="preserve">A </w:t>
      </w:r>
      <w:r w:rsidR="008D5094"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CRITERIILOR DE ACORDARE </w:t>
      </w:r>
    </w:p>
    <w:p w14:paraId="713057B7" w14:textId="77777777" w:rsidR="008D5094" w:rsidRPr="00E71818" w:rsidRDefault="008D5094" w:rsidP="008D5094">
      <w:pPr>
        <w:jc w:val="center"/>
        <w:rPr>
          <w:rFonts w:ascii="Trebuchet MS" w:hAnsi="Trebuchet MS"/>
          <w:b/>
          <w:color w:val="000000" w:themeColor="text1"/>
          <w:sz w:val="22"/>
          <w:szCs w:val="22"/>
          <w:lang w:val="ro-RO"/>
        </w:rPr>
      </w:pPr>
      <w:r w:rsidRPr="00E71818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AJUTORULUI DE MINIMIS </w:t>
      </w:r>
    </w:p>
    <w:p w14:paraId="056F3B80" w14:textId="53FA9819" w:rsidR="008D5094" w:rsidRPr="00E71818" w:rsidRDefault="008D5094" w:rsidP="008D5094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în cadrul proiectului</w:t>
      </w:r>
    </w:p>
    <w:p w14:paraId="173FAD72" w14:textId="77777777" w:rsidR="008D5094" w:rsidRPr="00E71818" w:rsidRDefault="008D5094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0D6611D" w14:textId="736824A3" w:rsidR="008D5094" w:rsidRPr="00E71818" w:rsidRDefault="00E71818" w:rsidP="008D5094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„</w:t>
      </w:r>
      <w:r w:rsidR="008D5094" w:rsidRPr="00E71818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_____________________________________________________”</w:t>
      </w:r>
    </w:p>
    <w:p w14:paraId="25BB8582" w14:textId="77777777" w:rsidR="008D5094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POCU/___/__/___/________,</w:t>
      </w:r>
    </w:p>
    <w:p w14:paraId="1AEC54F6" w14:textId="1E2E5217" w:rsidR="00EC2AE1" w:rsidRPr="00E71818" w:rsidRDefault="008D5094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contract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E71818">
        <w:rPr>
          <w:rFonts w:ascii="Trebuchet MS" w:hAnsi="Trebuchet MS"/>
          <w:sz w:val="22"/>
          <w:szCs w:val="22"/>
          <w:lang w:val="ro-RO"/>
        </w:rPr>
        <w:t>finanțare</w:t>
      </w:r>
      <w:r w:rsidR="005E3A11" w:rsidRPr="00E71818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</w:t>
      </w:r>
      <w:r w:rsidR="00A5661D" w:rsidRPr="00E71818">
        <w:rPr>
          <w:rFonts w:ascii="Trebuchet MS" w:hAnsi="Trebuchet MS"/>
          <w:sz w:val="22"/>
          <w:szCs w:val="22"/>
          <w:lang w:val="ro-RO"/>
        </w:rPr>
        <w:t>/</w:t>
      </w:r>
      <w:r w:rsidR="003F2D8E" w:rsidRPr="00E71818">
        <w:rPr>
          <w:rFonts w:ascii="Trebuchet MS" w:hAnsi="Trebuchet MS"/>
          <w:sz w:val="22"/>
          <w:szCs w:val="22"/>
          <w:lang w:val="ro-RO"/>
        </w:rPr>
        <w:t>__________</w:t>
      </w:r>
    </w:p>
    <w:p w14:paraId="4A482B7E" w14:textId="77777777" w:rsidR="0004341F" w:rsidRPr="00E71818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720FF692" w14:textId="77777777" w:rsidR="008D5094" w:rsidRPr="00E71818" w:rsidRDefault="008D5094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7D9FD0B5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</w:t>
      </w:r>
      <w:r w:rsidR="00EF2C92"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VALID</w:t>
      </w: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ĂRII) </w:t>
      </w:r>
    </w:p>
    <w:p w14:paraId="061D02C0" w14:textId="3C47228C" w:rsidR="0004341F" w:rsidRPr="00E71818" w:rsidRDefault="0004341F" w:rsidP="000D37D5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Vă comunicăm că OIR POSDRU Regiunea ……………..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 xml:space="preserve">a </w:t>
      </w:r>
      <w:bookmarkStart w:id="0" w:name="_GoBack"/>
      <w:r w:rsidR="00E22A11"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valid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at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bookmarkEnd w:id="0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respect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area</w:t>
      </w:r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criteriilor de acordare a ajutorului de </w:t>
      </w:r>
      <w:proofErr w:type="spellStart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E22A11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E22A11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….</w:t>
      </w:r>
      <w:r w:rsidRPr="00E71818">
        <w:rPr>
          <w:rFonts w:ascii="Trebuchet MS" w:hAnsi="Trebuchet MS"/>
          <w:sz w:val="22"/>
          <w:szCs w:val="22"/>
          <w:lang w:val="ro-RO"/>
        </w:rPr>
        <w:t>…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</w:p>
    <w:p w14:paraId="2A25774B" w14:textId="43E6F8AB" w:rsidR="00B21553" w:rsidRPr="00296F8F" w:rsidRDefault="0004341F" w:rsidP="000D37D5">
      <w:pPr>
        <w:spacing w:after="120"/>
        <w:jc w:val="both"/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consecință, vă 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puteți trece la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semnarea contractelor de subvenție cu beneficiarii ajutorului de </w:t>
      </w:r>
      <w:proofErr w:type="spellStart"/>
      <w:r w:rsidR="00B21553" w:rsidRPr="00E71818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>.</w:t>
      </w:r>
      <w:r w:rsidR="00296F8F">
        <w:rPr>
          <w:rFonts w:ascii="Trebuchet MS" w:hAnsi="Trebuchet MS"/>
          <w:sz w:val="22"/>
          <w:szCs w:val="22"/>
          <w:lang w:val="ro-RO"/>
        </w:rPr>
        <w:t xml:space="preserve"> </w:t>
      </w:r>
      <w:r w:rsidR="00296F8F" w:rsidRPr="00296F8F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>(Acest alineat nu va apărea în cazul proiectelor ai căror administratori de schemă au finalizat procesul de evaluare și selecție a planurilor de afaceri înaintea publicării prezentei instrucțiuni)</w:t>
      </w:r>
    </w:p>
    <w:p w14:paraId="32A6EFB5" w14:textId="77777777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Pr="00E71818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E71818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E71818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bCs/>
          <w:i/>
          <w:sz w:val="22"/>
          <w:szCs w:val="22"/>
          <w:highlight w:val="lightGray"/>
          <w:lang w:val="ro-RO"/>
        </w:rPr>
        <w:t xml:space="preserve">(În cazul RESPINGERII) </w:t>
      </w:r>
    </w:p>
    <w:p w14:paraId="1570A51F" w14:textId="54D8D053" w:rsidR="00E71818" w:rsidRPr="00E71818" w:rsidRDefault="0004341F" w:rsidP="00E71818">
      <w:pPr>
        <w:tabs>
          <w:tab w:val="left" w:pos="0"/>
        </w:tabs>
        <w:spacing w:after="120"/>
        <w:ind w:right="-1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 xml:space="preserve">Vă comunicăm că OIR POSDRU Regiunea …………….. </w:t>
      </w:r>
      <w:r w:rsidRPr="00E71818">
        <w:rPr>
          <w:rFonts w:ascii="Trebuchet MS" w:hAnsi="Trebuchet MS"/>
          <w:b/>
          <w:sz w:val="22"/>
          <w:szCs w:val="22"/>
          <w:u w:val="single"/>
          <w:lang w:val="ro-RO"/>
        </w:rPr>
        <w:t>a respins</w:t>
      </w:r>
      <w:r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 în cadrul proiectului</w:t>
      </w:r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E71818" w:rsidRPr="00E71818">
        <w:rPr>
          <w:rFonts w:ascii="Trebuchet MS" w:hAnsi="Trebuchet MS"/>
          <w:sz w:val="22"/>
          <w:szCs w:val="22"/>
          <w:lang w:val="ro-RO"/>
        </w:rPr>
        <w:t xml:space="preserve">cu titlul </w:t>
      </w:r>
      <w:r w:rsidR="00E71818">
        <w:rPr>
          <w:rFonts w:ascii="Trebuchet MS" w:hAnsi="Trebuchet MS"/>
          <w:sz w:val="22"/>
          <w:szCs w:val="22"/>
          <w:lang w:val="ro-RO"/>
        </w:rPr>
        <w:t>„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….……………….</w:t>
      </w:r>
      <w:r w:rsidR="00E71818">
        <w:rPr>
          <w:rFonts w:ascii="Trebuchet MS" w:hAnsi="Trebuchet MS"/>
          <w:sz w:val="22"/>
          <w:szCs w:val="22"/>
          <w:lang w:val="ro-RO"/>
        </w:rPr>
        <w:t>”</w:t>
      </w:r>
      <w:r w:rsidR="00E71818" w:rsidRPr="00E71818">
        <w:rPr>
          <w:rFonts w:ascii="Trebuchet MS" w:hAnsi="Trebuchet MS"/>
          <w:sz w:val="22"/>
          <w:szCs w:val="22"/>
          <w:lang w:val="ro-RO"/>
        </w:rPr>
        <w:t>, cod SMIS …….…...</w:t>
      </w:r>
    </w:p>
    <w:p w14:paraId="24F2F19C" w14:textId="62D8B62E" w:rsidR="0004341F" w:rsidRPr="00E71818" w:rsidRDefault="0004341F" w:rsidP="000D37D5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1818">
        <w:rPr>
          <w:rFonts w:ascii="Trebuchet MS" w:hAnsi="Trebuchet MS"/>
          <w:sz w:val="22"/>
          <w:szCs w:val="22"/>
          <w:lang w:val="ro-RO"/>
        </w:rPr>
        <w:t>Motivele care stau la baza respinger</w:t>
      </w:r>
      <w:r w:rsidR="000B46B5" w:rsidRPr="00E71818">
        <w:rPr>
          <w:rFonts w:ascii="Trebuchet MS" w:hAnsi="Trebuchet MS"/>
          <w:sz w:val="22"/>
          <w:szCs w:val="22"/>
          <w:lang w:val="ro-RO"/>
        </w:rPr>
        <w:t>i</w:t>
      </w:r>
      <w:r w:rsidRPr="00E71818">
        <w:rPr>
          <w:rFonts w:ascii="Trebuchet MS" w:hAnsi="Trebuchet MS"/>
          <w:sz w:val="22"/>
          <w:szCs w:val="22"/>
          <w:lang w:val="ro-RO"/>
        </w:rPr>
        <w:t>i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solicitării de </w:t>
      </w:r>
      <w:r w:rsidR="00B21553" w:rsidRPr="00E71818">
        <w:rPr>
          <w:rFonts w:ascii="Trebuchet MS" w:hAnsi="Trebuchet MS"/>
          <w:sz w:val="22"/>
          <w:szCs w:val="22"/>
          <w:lang w:val="ro-RO"/>
        </w:rPr>
        <w:t>validare a</w:t>
      </w:r>
      <w:r w:rsidR="000B46B5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respectării criteriilor de acordare a ajutorului de </w:t>
      </w:r>
      <w:proofErr w:type="spellStart"/>
      <w:r w:rsidR="00B21553" w:rsidRPr="00E71818">
        <w:rPr>
          <w:rFonts w:ascii="Trebuchet MS" w:hAnsi="Trebuchet MS"/>
          <w:color w:val="000000" w:themeColor="text1"/>
          <w:sz w:val="22"/>
          <w:szCs w:val="22"/>
          <w:lang w:val="ro-RO"/>
        </w:rPr>
        <w:t>minimis</w:t>
      </w:r>
      <w:proofErr w:type="spellEnd"/>
      <w:r w:rsidR="00B21553" w:rsidRPr="00E71818">
        <w:rPr>
          <w:rFonts w:ascii="Trebuchet MS" w:hAnsi="Trebuchet MS"/>
          <w:sz w:val="22"/>
          <w:szCs w:val="22"/>
          <w:lang w:val="ro-RO"/>
        </w:rPr>
        <w:t xml:space="preserve"> </w:t>
      </w:r>
      <w:r w:rsidRPr="00E71818">
        <w:rPr>
          <w:rFonts w:ascii="Trebuchet MS" w:hAnsi="Trebuchet MS"/>
          <w:sz w:val="22"/>
          <w:szCs w:val="22"/>
          <w:lang w:val="ro-RO"/>
        </w:rPr>
        <w:t>sunt următoarele: ……………………………………</w:t>
      </w:r>
    </w:p>
    <w:p w14:paraId="21C0447B" w14:textId="77777777" w:rsidR="0004341F" w:rsidRPr="00E71818" w:rsidRDefault="0004341F" w:rsidP="0004341F">
      <w:pPr>
        <w:jc w:val="both"/>
        <w:rPr>
          <w:rFonts w:ascii="Trebuchet MS" w:hAnsi="Trebuchet MS" w:cs="Trebuchet MS"/>
          <w:sz w:val="22"/>
          <w:szCs w:val="22"/>
          <w:lang w:val="ro-RO"/>
        </w:rPr>
      </w:pPr>
    </w:p>
    <w:p w14:paraId="4A05CABF" w14:textId="77777777" w:rsidR="00FF084B" w:rsidRPr="00E71818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1818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5E2F50B4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(nume)</w:t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17276A8D" w:rsidR="00755E3C" w:rsidRPr="00E71818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Director executiv OIR POSDRU Regiunea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</w:t>
      </w:r>
    </w:p>
    <w:p w14:paraId="572A73E3" w14:textId="5837ED0B" w:rsidR="00755E3C" w:rsidRPr="00E71818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</w:t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="00772B3E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(data)</w:t>
      </w: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</w:p>
    <w:p w14:paraId="078A4DC4" w14:textId="33C425AB" w:rsidR="00755E3C" w:rsidRPr="00E71818" w:rsidRDefault="00772B3E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B21553" w:rsidRPr="00E71818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31D5A086" w14:textId="3978499F" w:rsidR="000C1547" w:rsidRPr="00E71818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E71818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E71818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E71818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E71818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E71818" w14:paraId="061FC246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Avizat</w:t>
            </w:r>
            <w:r w:rsidR="00DB51A3"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71F8A665" w14:textId="0EE88F50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Întocmit</w:t>
            </w:r>
            <w:r w:rsidR="00DB51A3"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:</w:t>
            </w:r>
          </w:p>
          <w:p w14:paraId="6B145578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</w:tc>
      </w:tr>
      <w:tr w:rsidR="00C83F71" w:rsidRPr="00E71818" w14:paraId="6A9024D2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</w:t>
            </w:r>
            <w:r w:rsidRPr="00E71818">
              <w:rPr>
                <w:rFonts w:ascii="Trebuchet MS" w:hAnsi="Trebuchet MS" w:cs="Arial"/>
                <w:b/>
                <w:i/>
                <w:iCs/>
                <w:sz w:val="22"/>
                <w:szCs w:val="22"/>
                <w:lang w:val="ro-RO"/>
              </w:rPr>
              <w:t>Nume, Prenume</w:t>
            </w: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</w:pPr>
          </w:p>
          <w:p w14:paraId="65B3F79F" w14:textId="5A0CB9B6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i/>
                <w:sz w:val="22"/>
                <w:szCs w:val="22"/>
                <w:lang w:val="ro-RO"/>
              </w:rPr>
              <w:t>&lt;Nume, Prenume&gt;</w:t>
            </w:r>
          </w:p>
          <w:p w14:paraId="442F6DB2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</w:p>
        </w:tc>
      </w:tr>
      <w:tr w:rsidR="00C83F71" w:rsidRPr="00E71818" w14:paraId="3BE6A937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E71818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E71818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Funcția</w:t>
            </w:r>
          </w:p>
        </w:tc>
      </w:tr>
      <w:tr w:rsidR="00C83F71" w:rsidRPr="00E71818" w14:paraId="28E15B50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1AF669F1" w14:textId="63EF2421" w:rsidR="00C83F71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  <w:tc>
          <w:tcPr>
            <w:tcW w:w="4789" w:type="dxa"/>
            <w:vAlign w:val="center"/>
          </w:tcPr>
          <w:p w14:paraId="7A4AF68C" w14:textId="6849FA6D" w:rsidR="00C83F71" w:rsidRPr="00E71818" w:rsidRDefault="00B3221E" w:rsidP="00B3221E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Data</w:t>
            </w:r>
          </w:p>
        </w:tc>
      </w:tr>
      <w:tr w:rsidR="00B3221E" w:rsidRPr="00E71818" w14:paraId="0DC76868" w14:textId="77777777" w:rsidTr="00B3221E">
        <w:trPr>
          <w:trHeight w:val="836"/>
        </w:trPr>
        <w:tc>
          <w:tcPr>
            <w:tcW w:w="4789" w:type="dxa"/>
            <w:vAlign w:val="center"/>
          </w:tcPr>
          <w:p w14:paraId="4D99306A" w14:textId="0C267C95" w:rsidR="00B3221E" w:rsidRPr="00E71818" w:rsidRDefault="00B3221E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08E329CE" w14:textId="24AD5053" w:rsidR="00B3221E" w:rsidRPr="00E71818" w:rsidRDefault="00B3221E" w:rsidP="00C83F71">
            <w:pPr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</w:pPr>
            <w:r w:rsidRPr="00E71818">
              <w:rPr>
                <w:rFonts w:ascii="Trebuchet MS" w:hAnsi="Trebuchet MS" w:cs="Arial"/>
                <w:b/>
                <w:sz w:val="22"/>
                <w:szCs w:val="22"/>
                <w:lang w:val="ro-RO"/>
              </w:rPr>
              <w:t>Semnătura</w:t>
            </w:r>
          </w:p>
        </w:tc>
      </w:tr>
    </w:tbl>
    <w:p w14:paraId="3623082F" w14:textId="77777777" w:rsidR="006428AF" w:rsidRPr="00E71818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E71818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E71818" w:rsidSect="00E57458">
      <w:headerReference w:type="default" r:id="rId8"/>
      <w:footerReference w:type="default" r:id="rId9"/>
      <w:pgSz w:w="11907" w:h="16840" w:code="9"/>
      <w:pgMar w:top="851" w:right="851" w:bottom="851" w:left="1418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D8A93" w14:textId="77777777" w:rsidR="00B833CF" w:rsidRDefault="00B833CF" w:rsidP="005722FF">
      <w:r>
        <w:separator/>
      </w:r>
    </w:p>
  </w:endnote>
  <w:endnote w:type="continuationSeparator" w:id="0">
    <w:p w14:paraId="554164E9" w14:textId="77777777" w:rsidR="00B833CF" w:rsidRDefault="00B833CF" w:rsidP="005722FF">
      <w:r>
        <w:continuationSeparator/>
      </w:r>
    </w:p>
  </w:endnote>
  <w:endnote w:type="continuationNotice" w:id="1">
    <w:p w14:paraId="69CAD008" w14:textId="77777777" w:rsidR="00B833CF" w:rsidRDefault="00B833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70A9" w14:textId="12F72A35" w:rsidR="00985D66" w:rsidRPr="0092623D" w:rsidRDefault="00985D66" w:rsidP="0092623D">
    <w:pPr>
      <w:pStyle w:val="Subsol"/>
      <w:shd w:val="clear" w:color="auto" w:fill="FFFFFF" w:themeFill="background1"/>
      <w:jc w:val="center"/>
      <w:rPr>
        <w:sz w:val="18"/>
        <w:szCs w:val="18"/>
      </w:rPr>
    </w:pPr>
    <w:r w:rsidRPr="0092623D">
      <w:rPr>
        <w:rFonts w:ascii="Trebuchet MS" w:hAnsi="Trebuchet MS"/>
        <w:sz w:val="18"/>
        <w:szCs w:val="18"/>
        <w:lang w:val="ro-RO"/>
      </w:rPr>
      <w:t>A</w:t>
    </w:r>
    <w:r w:rsidR="00897CC9" w:rsidRPr="0092623D">
      <w:rPr>
        <w:rFonts w:ascii="Trebuchet MS" w:hAnsi="Trebuchet MS"/>
        <w:sz w:val="18"/>
        <w:szCs w:val="18"/>
        <w:lang w:val="ro-RO"/>
      </w:rPr>
      <w:t xml:space="preserve">nexa 4 la Instrucțiunea AM POCU nr. </w:t>
    </w:r>
    <w:r w:rsidR="0092623D" w:rsidRPr="0092623D">
      <w:rPr>
        <w:rFonts w:ascii="Trebuchet MS" w:hAnsi="Trebuchet MS"/>
        <w:sz w:val="18"/>
        <w:szCs w:val="18"/>
        <w:lang w:val="ro-RO"/>
      </w:rPr>
      <w:t>16</w:t>
    </w:r>
    <w:r w:rsidR="00296F8F" w:rsidRPr="0092623D">
      <w:rPr>
        <w:rFonts w:ascii="Trebuchet MS" w:hAnsi="Trebuchet MS"/>
        <w:sz w:val="18"/>
        <w:szCs w:val="18"/>
        <w:lang w:val="ro-RO"/>
      </w:rPr>
      <w:t>/</w:t>
    </w:r>
    <w:r w:rsidR="0092623D" w:rsidRPr="0092623D">
      <w:rPr>
        <w:rFonts w:ascii="Trebuchet MS" w:hAnsi="Trebuchet MS"/>
        <w:sz w:val="18"/>
        <w:szCs w:val="18"/>
        <w:lang w:val="ro-RO"/>
      </w:rPr>
      <w:t>12</w:t>
    </w:r>
    <w:r w:rsidR="00296F8F" w:rsidRPr="0092623D">
      <w:rPr>
        <w:rFonts w:ascii="Trebuchet MS" w:hAnsi="Trebuchet MS"/>
        <w:sz w:val="18"/>
        <w:szCs w:val="18"/>
        <w:lang w:val="ro-RO"/>
      </w:rPr>
      <w:t>.</w:t>
    </w:r>
    <w:r w:rsidR="0092623D" w:rsidRPr="0092623D">
      <w:rPr>
        <w:rFonts w:ascii="Trebuchet MS" w:hAnsi="Trebuchet MS"/>
        <w:sz w:val="18"/>
        <w:szCs w:val="18"/>
        <w:lang w:val="ro-RO"/>
      </w:rPr>
      <w:t>04</w:t>
    </w:r>
    <w:r w:rsidR="00296F8F" w:rsidRPr="0092623D">
      <w:rPr>
        <w:rFonts w:ascii="Trebuchet MS" w:hAnsi="Trebuchet MS"/>
        <w:sz w:val="18"/>
        <w:szCs w:val="18"/>
        <w:lang w:val="ro-RO"/>
      </w:rPr>
      <w:t>.2022</w:t>
    </w:r>
  </w:p>
  <w:p w14:paraId="4068E9D2" w14:textId="77777777" w:rsidR="00985D66" w:rsidRPr="00CF62B5" w:rsidRDefault="00B833CF" w:rsidP="0092623D">
    <w:pPr>
      <w:pStyle w:val="Subsol"/>
      <w:shd w:val="clear" w:color="auto" w:fill="FFFFFF" w:themeFill="background1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92623D">
          <w:rPr>
            <w:rFonts w:ascii="Trebuchet MS" w:hAnsi="Trebuchet MS"/>
            <w:sz w:val="18"/>
            <w:szCs w:val="18"/>
          </w:rPr>
          <w:fldChar w:fldCharType="begin"/>
        </w:r>
        <w:r w:rsidR="00985D66" w:rsidRPr="0092623D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92623D">
          <w:rPr>
            <w:rFonts w:ascii="Trebuchet MS" w:hAnsi="Trebuchet MS"/>
            <w:sz w:val="18"/>
            <w:szCs w:val="18"/>
          </w:rPr>
          <w:fldChar w:fldCharType="separate"/>
        </w:r>
        <w:r w:rsidR="0092623D">
          <w:rPr>
            <w:rFonts w:ascii="Trebuchet MS" w:hAnsi="Trebuchet MS"/>
            <w:noProof/>
            <w:sz w:val="18"/>
            <w:szCs w:val="18"/>
          </w:rPr>
          <w:t>1</w:t>
        </w:r>
        <w:r w:rsidR="00985D66" w:rsidRPr="0092623D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Subsol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08FDB" w14:textId="77777777" w:rsidR="00B833CF" w:rsidRDefault="00B833CF" w:rsidP="005722FF">
      <w:r>
        <w:separator/>
      </w:r>
    </w:p>
  </w:footnote>
  <w:footnote w:type="continuationSeparator" w:id="0">
    <w:p w14:paraId="0D7B8B20" w14:textId="77777777" w:rsidR="00B833CF" w:rsidRDefault="00B833CF" w:rsidP="005722FF">
      <w:r>
        <w:continuationSeparator/>
      </w:r>
    </w:p>
  </w:footnote>
  <w:footnote w:type="continuationNotice" w:id="1">
    <w:p w14:paraId="081EDFEC" w14:textId="77777777" w:rsidR="00B833CF" w:rsidRDefault="00B833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703C4"/>
    <w:rsid w:val="000772DF"/>
    <w:rsid w:val="00077E81"/>
    <w:rsid w:val="000B03BC"/>
    <w:rsid w:val="000B46B5"/>
    <w:rsid w:val="000C1547"/>
    <w:rsid w:val="000D083C"/>
    <w:rsid w:val="000D37D5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96F8F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5A70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3BDA"/>
    <w:rsid w:val="0047561E"/>
    <w:rsid w:val="00477FA6"/>
    <w:rsid w:val="004816B9"/>
    <w:rsid w:val="00482AAE"/>
    <w:rsid w:val="004865FB"/>
    <w:rsid w:val="004A4C16"/>
    <w:rsid w:val="004C1F43"/>
    <w:rsid w:val="004C2175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80E53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87985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72B3E"/>
    <w:rsid w:val="007A2C47"/>
    <w:rsid w:val="007B37C0"/>
    <w:rsid w:val="007B771A"/>
    <w:rsid w:val="007D56C4"/>
    <w:rsid w:val="007E2BF8"/>
    <w:rsid w:val="007E4EA0"/>
    <w:rsid w:val="007E70CC"/>
    <w:rsid w:val="00811E4F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97CC9"/>
    <w:rsid w:val="008C2F9B"/>
    <w:rsid w:val="008C6A0E"/>
    <w:rsid w:val="008D5094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2623D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67D00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70B82"/>
    <w:rsid w:val="00A72259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553"/>
    <w:rsid w:val="00B21DB7"/>
    <w:rsid w:val="00B26937"/>
    <w:rsid w:val="00B27577"/>
    <w:rsid w:val="00B3221E"/>
    <w:rsid w:val="00B33231"/>
    <w:rsid w:val="00B35208"/>
    <w:rsid w:val="00B36558"/>
    <w:rsid w:val="00B47627"/>
    <w:rsid w:val="00B559C9"/>
    <w:rsid w:val="00B76EBC"/>
    <w:rsid w:val="00B81C80"/>
    <w:rsid w:val="00B833CF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12BB9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A7A55"/>
    <w:rsid w:val="00CC0DE3"/>
    <w:rsid w:val="00CD70A5"/>
    <w:rsid w:val="00CE1FD2"/>
    <w:rsid w:val="00CE3978"/>
    <w:rsid w:val="00CE3D8E"/>
    <w:rsid w:val="00D04856"/>
    <w:rsid w:val="00D05DFF"/>
    <w:rsid w:val="00D1226F"/>
    <w:rsid w:val="00D1523A"/>
    <w:rsid w:val="00D2272B"/>
    <w:rsid w:val="00D27468"/>
    <w:rsid w:val="00D311FA"/>
    <w:rsid w:val="00D3397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22A11"/>
    <w:rsid w:val="00E30B0D"/>
    <w:rsid w:val="00E371C8"/>
    <w:rsid w:val="00E4210D"/>
    <w:rsid w:val="00E42861"/>
    <w:rsid w:val="00E50D25"/>
    <w:rsid w:val="00E57458"/>
    <w:rsid w:val="00E61F38"/>
    <w:rsid w:val="00E70A89"/>
    <w:rsid w:val="00E71818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2C92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Indentcorptext2">
    <w:name w:val="Body Text Indent 2"/>
    <w:basedOn w:val="Normal"/>
    <w:link w:val="Indentcorptext2Caracter"/>
    <w:semiHidden/>
    <w:unhideWhenUsed/>
    <w:rsid w:val="0004341F"/>
    <w:pPr>
      <w:spacing w:after="120" w:line="480" w:lineRule="auto"/>
      <w:ind w:left="360"/>
    </w:pPr>
  </w:style>
  <w:style w:type="character" w:customStyle="1" w:styleId="Indentcorptext2Caracter">
    <w:name w:val="Indent corp text 2 Caracter"/>
    <w:basedOn w:val="Fontdeparagrafimplicit"/>
    <w:link w:val="Indentcorptex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35142-24BA-43CF-B7DF-200C4AFF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1754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2022-03-22T15:12:00Z</dcterms:created>
  <dcterms:modified xsi:type="dcterms:W3CDTF">2022-04-12T10:04:00Z</dcterms:modified>
</cp:coreProperties>
</file>